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3EC" w:rsidRPr="00F703EC" w:rsidRDefault="00F703EC" w:rsidP="00F703EC">
      <w:pPr>
        <w:jc w:val="center"/>
        <w:rPr>
          <w:rFonts w:ascii="Times New Roman" w:hAnsi="Times New Roman"/>
          <w:b/>
          <w:color w:val="00B050"/>
          <w:sz w:val="32"/>
          <w:szCs w:val="32"/>
          <w:u w:val="single"/>
        </w:rPr>
      </w:pPr>
      <w:r w:rsidRPr="00F703EC">
        <w:rPr>
          <w:rFonts w:ascii="Times New Roman" w:hAnsi="Times New Roman"/>
          <w:b/>
          <w:color w:val="00B050"/>
          <w:sz w:val="32"/>
          <w:szCs w:val="32"/>
          <w:u w:val="single"/>
        </w:rPr>
        <w:t>Informacja o Przedszkolu nr 25 w Rybniku</w:t>
      </w:r>
    </w:p>
    <w:p w:rsidR="00F703EC" w:rsidRPr="00F703EC" w:rsidRDefault="00F703EC" w:rsidP="00F703EC">
      <w:pPr>
        <w:jc w:val="center"/>
        <w:rPr>
          <w:rFonts w:ascii="Times New Roman" w:hAnsi="Times New Roman"/>
          <w:b/>
          <w:color w:val="00B050"/>
          <w:sz w:val="32"/>
          <w:szCs w:val="32"/>
        </w:rPr>
      </w:pPr>
    </w:p>
    <w:p w:rsidR="00F703EC" w:rsidRPr="00F703EC" w:rsidRDefault="00F703EC" w:rsidP="00F703EC">
      <w:pPr>
        <w:jc w:val="both"/>
        <w:rPr>
          <w:rFonts w:ascii="Times New Roman" w:hAnsi="Times New Roman"/>
          <w:color w:val="00B050"/>
          <w:sz w:val="32"/>
          <w:szCs w:val="32"/>
        </w:rPr>
      </w:pPr>
      <w:r w:rsidRPr="00F703EC">
        <w:rPr>
          <w:rFonts w:ascii="Times New Roman" w:hAnsi="Times New Roman"/>
          <w:b/>
          <w:color w:val="00B050"/>
          <w:sz w:val="32"/>
          <w:szCs w:val="32"/>
        </w:rPr>
        <w:t>Opis przedszkola:</w:t>
      </w:r>
      <w:r w:rsidRPr="00F703EC">
        <w:rPr>
          <w:rFonts w:ascii="Times New Roman" w:hAnsi="Times New Roman"/>
          <w:color w:val="00B050"/>
          <w:sz w:val="32"/>
          <w:szCs w:val="32"/>
        </w:rPr>
        <w:t xml:space="preserve"> </w:t>
      </w:r>
      <w:bookmarkStart w:id="0" w:name="_GoBack"/>
      <w:bookmarkEnd w:id="0"/>
    </w:p>
    <w:p w:rsidR="00F703EC" w:rsidRDefault="00F703EC" w:rsidP="00F703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br/>
        <w:t xml:space="preserve">          Wolnostojący budynek przedszkola znajduje się w oddalonym od ulicy miejscu,  otoczony dużym ogrodem  podzielonym na mini-las, plac zabaw wyposażony w nowy sprzęt dla dzieci,  trawnik na którym odbywają się zajęcia ruchowe i imprezy plenerowe. Wewnątrz znajduje się 7 </w:t>
      </w:r>
      <w:proofErr w:type="spellStart"/>
      <w:r>
        <w:rPr>
          <w:rFonts w:ascii="Times New Roman" w:hAnsi="Times New Roman"/>
          <w:sz w:val="28"/>
          <w:szCs w:val="28"/>
        </w:rPr>
        <w:t>sal</w:t>
      </w:r>
      <w:proofErr w:type="spellEnd"/>
      <w:r>
        <w:rPr>
          <w:rFonts w:ascii="Times New Roman" w:hAnsi="Times New Roman"/>
          <w:sz w:val="28"/>
          <w:szCs w:val="28"/>
        </w:rPr>
        <w:t xml:space="preserve"> zabaw dla dzieci. Nowocześnie wyposażone w sprzęt audiowizualny,  nagłaśniający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i komputerowy  oraz pomoce dydaktyczne wykorzystywane przez nauczycieli podczas zajęć. Sale zajęć są systematycznie wyposażane  w zabawki dostosowane do wieku dzieci, które przebywają w sali zajęć . </w:t>
      </w:r>
    </w:p>
    <w:p w:rsidR="00F703EC" w:rsidRDefault="00F703EC" w:rsidP="00F703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przedszkolu panuje rodzinna i przyjazna atmosfera.</w:t>
      </w:r>
    </w:p>
    <w:p w:rsidR="00F703EC" w:rsidRDefault="00F703EC" w:rsidP="00F703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przedszkolu funkcjonuje 8  grup po 25 wychowanków każda, w tym jedna grupa funkcjonuje w oddziale  zamiejscowym  przy ul. Barbary 22. Wychowankowie w poszczególnych grupach dobierani  są z uwzględnieniem wieku. </w:t>
      </w:r>
    </w:p>
    <w:p w:rsidR="00F703EC" w:rsidRPr="00F703EC" w:rsidRDefault="00F703EC" w:rsidP="00F703EC">
      <w:pPr>
        <w:rPr>
          <w:rFonts w:ascii="Times New Roman" w:hAnsi="Times New Roman"/>
          <w:b/>
          <w:color w:val="00B050"/>
          <w:sz w:val="32"/>
          <w:szCs w:val="32"/>
        </w:rPr>
      </w:pPr>
      <w:r w:rsidRPr="00F703EC">
        <w:rPr>
          <w:rFonts w:ascii="Times New Roman" w:hAnsi="Times New Roman"/>
          <w:b/>
          <w:color w:val="00B050"/>
          <w:sz w:val="32"/>
          <w:szCs w:val="32"/>
        </w:rPr>
        <w:t>Kadra pedagogiczna:</w:t>
      </w:r>
    </w:p>
    <w:p w:rsidR="00F703EC" w:rsidRDefault="00F703EC" w:rsidP="00F703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Wszyscy nauczyciele ukończyli  studia magisterskie na kierunku wychowanie przedszkolne. Stale doskonalą swoje kwalifikacje poprzez udział         w szkoleniach, warsztatach i kursach metodycznych. W grupie najmłodszej zatrudniona jest pomoc nauczyciela. Trzech nauczycieli posiada kwalifikacje do nauki j. angielskiego. </w:t>
      </w:r>
    </w:p>
    <w:p w:rsidR="00F703EC" w:rsidRPr="00F703EC" w:rsidRDefault="00F703EC" w:rsidP="00F703EC">
      <w:pPr>
        <w:jc w:val="both"/>
        <w:rPr>
          <w:rFonts w:ascii="Times New Roman" w:hAnsi="Times New Roman"/>
          <w:b/>
          <w:color w:val="00B050"/>
          <w:sz w:val="32"/>
          <w:szCs w:val="32"/>
        </w:rPr>
      </w:pPr>
      <w:r w:rsidRPr="00F703EC">
        <w:rPr>
          <w:rFonts w:ascii="Times New Roman" w:hAnsi="Times New Roman"/>
          <w:b/>
          <w:color w:val="00B050"/>
          <w:sz w:val="32"/>
          <w:szCs w:val="32"/>
        </w:rPr>
        <w:t>Wychowankowie :</w:t>
      </w:r>
    </w:p>
    <w:p w:rsidR="00F703EC" w:rsidRDefault="00F703EC" w:rsidP="00F703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Biorą udział w licznych konkursach plastycznych, muzycznych, tanecznych i teatralnych osiągając sukcesy w tym kierunku.</w:t>
      </w:r>
    </w:p>
    <w:p w:rsidR="00F703EC" w:rsidRDefault="00F703EC" w:rsidP="00F703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Przedszkole systematycznie współpracuje z  Poradnią Psychologiczno- Pedagogiczną w Rybniku- badania logopedyczne wszystkich wychowanków, badania psychologiczne wynikające z bieżących potrzeb.</w:t>
      </w:r>
    </w:p>
    <w:p w:rsidR="00F703EC" w:rsidRDefault="00F703EC" w:rsidP="00F703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We wszystkich grupach prowadzony jest j. angielski – 2 razy w tygodniu po pół godziny.</w:t>
      </w:r>
    </w:p>
    <w:p w:rsidR="00F703EC" w:rsidRPr="00F703EC" w:rsidRDefault="00F703EC" w:rsidP="00F703EC">
      <w:pPr>
        <w:rPr>
          <w:rFonts w:ascii="Times New Roman" w:hAnsi="Times New Roman"/>
          <w:color w:val="00B050"/>
          <w:sz w:val="32"/>
          <w:szCs w:val="32"/>
        </w:rPr>
      </w:pPr>
      <w:r w:rsidRPr="00F703EC">
        <w:rPr>
          <w:rFonts w:ascii="Times New Roman" w:hAnsi="Times New Roman"/>
          <w:b/>
          <w:color w:val="00B050"/>
          <w:sz w:val="32"/>
          <w:szCs w:val="32"/>
        </w:rPr>
        <w:t>Historia przedszkola:</w:t>
      </w:r>
      <w:r w:rsidRPr="00F703EC">
        <w:rPr>
          <w:rFonts w:ascii="Times New Roman" w:hAnsi="Times New Roman"/>
          <w:color w:val="00B050"/>
          <w:sz w:val="32"/>
          <w:szCs w:val="32"/>
        </w:rPr>
        <w:t xml:space="preserve"> </w:t>
      </w:r>
    </w:p>
    <w:p w:rsidR="00F703EC" w:rsidRDefault="00F703EC" w:rsidP="00F703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            Przedszkole powstało w 1952 r. jako przedszkole zakładowe  przy KWK „Rymer”. Przez wszystkie lata kultywowało tradycje śląską i górniczą. Do tradycji przedszkola wpisały się  uroczystości organizowane dla rodzin wychowanków m.in. pasowanie na przedszkolaka, spotkanie opłatkowe, Dzień Babci i Dziadka, Dzień Rodzinny, uroczystość z okazji pożegnania przedszkola. Budynek przedszkola jest systematycznie modernizowany i unowocześniany.    W 2019 r. przeprowadzono termomodernizację budynku – koszt inwestycji był dofinansowany ze środków Unii Europejskiej.</w:t>
      </w:r>
    </w:p>
    <w:p w:rsidR="00F703EC" w:rsidRPr="00F703EC" w:rsidRDefault="00F703EC" w:rsidP="00F703EC">
      <w:pPr>
        <w:jc w:val="both"/>
        <w:rPr>
          <w:rFonts w:ascii="Times New Roman" w:hAnsi="Times New Roman"/>
          <w:sz w:val="32"/>
          <w:szCs w:val="32"/>
        </w:rPr>
      </w:pPr>
    </w:p>
    <w:p w:rsidR="00F703EC" w:rsidRPr="00F703EC" w:rsidRDefault="00F703EC" w:rsidP="00F703EC">
      <w:pPr>
        <w:rPr>
          <w:rFonts w:ascii="Times New Roman" w:hAnsi="Times New Roman"/>
          <w:b/>
          <w:color w:val="00B050"/>
          <w:sz w:val="32"/>
          <w:szCs w:val="32"/>
        </w:rPr>
      </w:pPr>
      <w:r w:rsidRPr="00F703EC">
        <w:rPr>
          <w:rFonts w:ascii="Times New Roman" w:hAnsi="Times New Roman"/>
          <w:b/>
          <w:color w:val="00B050"/>
          <w:sz w:val="32"/>
          <w:szCs w:val="32"/>
        </w:rPr>
        <w:t>Oferta przedszkola:</w:t>
      </w:r>
    </w:p>
    <w:p w:rsidR="00F703EC" w:rsidRPr="00F703EC" w:rsidRDefault="00F703EC" w:rsidP="00F703EC">
      <w:pPr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Jesteśmy przedszkolem, które zapewnia wszechstronny rozwój wychowanków poprzez  rozbudzanie aktywności twórczej u wychowanków. Pod tym kątem wybieramy programy wychowania w przedszkolu  oraz realizujemy programy i projekty własne. Metody stosowane w przedszkolu to przede wszystkim działanie i odkrywanie. W ramach zajęć w przedszkolu  prowadzimy ciekawe kółka zainteresowań: szachowe, zumba, integracja sensoryczna. Wychowankowie przedszkola biorą udział w zajęciach poznawczych z wykorzystaniem ciekawych pomocy dydaktycznych, audiowizualnych oraz poprzez organizowanie wycieczek i spacerów. </w:t>
      </w:r>
    </w:p>
    <w:p w:rsidR="00F703EC" w:rsidRDefault="00F703EC" w:rsidP="00F703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przedszkolu organizowane są spektakle teatralne, audycje muzyczne, pokazy iluzjonistów, spotkania z przedstawicielami różnych zawodów, zajęcia                         z udziałem zwierząt np. z alpakami, a także wiele innych atrakcji dzięki owocnej współpracy z Radą Rodziców. </w:t>
      </w:r>
    </w:p>
    <w:p w:rsidR="00F703EC" w:rsidRDefault="00F703EC" w:rsidP="00F703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grupie dzieci 5 i 6 letnich prowadzona jest religia.</w:t>
      </w:r>
    </w:p>
    <w:p w:rsidR="0042079D" w:rsidRDefault="0042079D"/>
    <w:sectPr w:rsidR="0042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EC"/>
    <w:rsid w:val="0042079D"/>
    <w:rsid w:val="00F7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D5A7"/>
  <w15:chartTrackingRefBased/>
  <w15:docId w15:val="{5D0F4E50-7A5F-42F2-A9E6-301EC422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03EC"/>
    <w:pPr>
      <w:spacing w:after="200" w:line="276" w:lineRule="auto"/>
    </w:pPr>
    <w:rPr>
      <w:rFonts w:ascii="Calibri" w:eastAsia="Calibri" w:hAnsi="Calibri" w:cs="Times New Roman"/>
      <w:lang w:val="pl-PL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25 w Rybniku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2022-04-27T11:19:00Z</dcterms:created>
  <dcterms:modified xsi:type="dcterms:W3CDTF">2022-04-27T11:20:00Z</dcterms:modified>
</cp:coreProperties>
</file>